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295355">
        <w:rPr>
          <w:rFonts w:ascii="Calibri" w:hAnsi="Calibri" w:cs="Calibri"/>
          <w:b/>
          <w:sz w:val="20"/>
          <w:szCs w:val="20"/>
        </w:rPr>
        <w:t>GZZK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612F3" w:rsidRDefault="00F16FBC" w:rsidP="00A612F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16FBC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A612F3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53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>, w ramach funkcjonowania Gminnego Zespołu Zarządzania Kryzysowego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04525" w:rsidRPr="00804525" w:rsidRDefault="00804525" w:rsidP="00804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zarządzaniu kryzysowym z 26 kwietnia 2007r. art. 19 ust. 4 i 5 art. 20</w:t>
      </w:r>
    </w:p>
    <w:p w:rsidR="009C1C82" w:rsidRDefault="00804525" w:rsidP="00804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stanie klęski żywiołowej z 18 kwietnia 20</w:t>
      </w:r>
      <w:r>
        <w:rPr>
          <w:rFonts w:ascii="Calibri" w:hAnsi="Calibri" w:cs="Calibri"/>
          <w:sz w:val="20"/>
          <w:szCs w:val="20"/>
        </w:rPr>
        <w:t>02r.</w:t>
      </w:r>
      <w:r w:rsidR="00ED0F0A" w:rsidRPr="00ED0F0A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939A2">
        <w:rPr>
          <w:rFonts w:ascii="Calibri" w:hAnsi="Calibri" w:cs="Calibri"/>
          <w:sz w:val="20"/>
          <w:szCs w:val="20"/>
        </w:rPr>
        <w:t xml:space="preserve"> Niepodanie koniecznych danych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C03E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CC03EC">
        <w:rPr>
          <w:rFonts w:ascii="Calibri" w:hAnsi="Calibri" w:cs="Calibri"/>
          <w:sz w:val="20"/>
          <w:szCs w:val="20"/>
        </w:rPr>
        <w:t>tj. i</w:t>
      </w:r>
      <w:r w:rsidR="00CC03EC" w:rsidRPr="00AD2C59">
        <w:rPr>
          <w:rFonts w:ascii="Calibri" w:hAnsi="Calibri" w:cs="Calibri"/>
          <w:sz w:val="20"/>
          <w:szCs w:val="20"/>
        </w:rPr>
        <w:t>mię, nazwisko, adres zamieszkania, PESEL, dowód osobisty, nr telefonu</w:t>
      </w:r>
      <w:r w:rsidR="00CC03EC">
        <w:rPr>
          <w:rFonts w:ascii="Calibri" w:hAnsi="Calibri" w:cs="Calibri"/>
          <w:sz w:val="20"/>
          <w:szCs w:val="20"/>
        </w:rPr>
        <w:t>;</w:t>
      </w:r>
      <w:r w:rsidR="00CC03E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D2C59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D2C5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D2C59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3939A2" w:rsidRDefault="000906A1" w:rsidP="003939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3939A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4E" w:rsidRDefault="00C6234E" w:rsidP="00874147">
      <w:pPr>
        <w:spacing w:after="0" w:line="240" w:lineRule="auto"/>
      </w:pPr>
      <w:r>
        <w:separator/>
      </w:r>
    </w:p>
  </w:endnote>
  <w:endnote w:type="continuationSeparator" w:id="0">
    <w:p w:rsidR="00C6234E" w:rsidRDefault="00C6234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4E" w:rsidRDefault="00C6234E" w:rsidP="00874147">
      <w:pPr>
        <w:spacing w:after="0" w:line="240" w:lineRule="auto"/>
      </w:pPr>
      <w:r>
        <w:separator/>
      </w:r>
    </w:p>
  </w:footnote>
  <w:footnote w:type="continuationSeparator" w:id="0">
    <w:p w:rsidR="00C6234E" w:rsidRDefault="00C6234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394D"/>
    <w:rsid w:val="00044DD7"/>
    <w:rsid w:val="00063D79"/>
    <w:rsid w:val="00083FEF"/>
    <w:rsid w:val="000906A1"/>
    <w:rsid w:val="000937E9"/>
    <w:rsid w:val="000B367D"/>
    <w:rsid w:val="000B6FC0"/>
    <w:rsid w:val="000D0BB1"/>
    <w:rsid w:val="000F5326"/>
    <w:rsid w:val="00111906"/>
    <w:rsid w:val="00123F5A"/>
    <w:rsid w:val="00135074"/>
    <w:rsid w:val="001414AF"/>
    <w:rsid w:val="0014227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1B90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51C71"/>
    <w:rsid w:val="0036281B"/>
    <w:rsid w:val="00377305"/>
    <w:rsid w:val="00380AEB"/>
    <w:rsid w:val="003939A2"/>
    <w:rsid w:val="003A1CB7"/>
    <w:rsid w:val="003D0175"/>
    <w:rsid w:val="003D0249"/>
    <w:rsid w:val="003E0E40"/>
    <w:rsid w:val="003E7474"/>
    <w:rsid w:val="00402E5A"/>
    <w:rsid w:val="0041484D"/>
    <w:rsid w:val="004233DA"/>
    <w:rsid w:val="0042439A"/>
    <w:rsid w:val="00427BEC"/>
    <w:rsid w:val="00433783"/>
    <w:rsid w:val="00445253"/>
    <w:rsid w:val="004522F0"/>
    <w:rsid w:val="00496714"/>
    <w:rsid w:val="00497AF7"/>
    <w:rsid w:val="004B081D"/>
    <w:rsid w:val="004B0CC7"/>
    <w:rsid w:val="004B2D95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1118"/>
    <w:rsid w:val="005C56FA"/>
    <w:rsid w:val="00622DB3"/>
    <w:rsid w:val="00627351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04525"/>
    <w:rsid w:val="0080566C"/>
    <w:rsid w:val="008076C7"/>
    <w:rsid w:val="00817A30"/>
    <w:rsid w:val="00822604"/>
    <w:rsid w:val="0086536A"/>
    <w:rsid w:val="00870BD3"/>
    <w:rsid w:val="0087265F"/>
    <w:rsid w:val="00874147"/>
    <w:rsid w:val="00885F16"/>
    <w:rsid w:val="00893DC3"/>
    <w:rsid w:val="008B2282"/>
    <w:rsid w:val="008C0116"/>
    <w:rsid w:val="008C1EC2"/>
    <w:rsid w:val="008D16EE"/>
    <w:rsid w:val="008D354D"/>
    <w:rsid w:val="008E395D"/>
    <w:rsid w:val="008E5712"/>
    <w:rsid w:val="008E6269"/>
    <w:rsid w:val="00901F6F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12F3"/>
    <w:rsid w:val="00A81152"/>
    <w:rsid w:val="00AB291B"/>
    <w:rsid w:val="00AB4CEF"/>
    <w:rsid w:val="00AB5FB8"/>
    <w:rsid w:val="00AC6C32"/>
    <w:rsid w:val="00AD2C59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54718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134F9"/>
    <w:rsid w:val="00C40B67"/>
    <w:rsid w:val="00C6234E"/>
    <w:rsid w:val="00C7549C"/>
    <w:rsid w:val="00C9381F"/>
    <w:rsid w:val="00C945EE"/>
    <w:rsid w:val="00CC03EC"/>
    <w:rsid w:val="00CC4567"/>
    <w:rsid w:val="00CC6372"/>
    <w:rsid w:val="00CD1CA2"/>
    <w:rsid w:val="00CE5AEA"/>
    <w:rsid w:val="00D15288"/>
    <w:rsid w:val="00D209DC"/>
    <w:rsid w:val="00D31EC7"/>
    <w:rsid w:val="00D32C31"/>
    <w:rsid w:val="00D3348A"/>
    <w:rsid w:val="00D478CF"/>
    <w:rsid w:val="00D605B3"/>
    <w:rsid w:val="00D831E3"/>
    <w:rsid w:val="00D864F9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B40DB"/>
    <w:rsid w:val="00EC3500"/>
    <w:rsid w:val="00ED0F0A"/>
    <w:rsid w:val="00ED63B5"/>
    <w:rsid w:val="00EE5074"/>
    <w:rsid w:val="00EE798A"/>
    <w:rsid w:val="00F0511E"/>
    <w:rsid w:val="00F136FB"/>
    <w:rsid w:val="00F16FBC"/>
    <w:rsid w:val="00F25937"/>
    <w:rsid w:val="00F274EB"/>
    <w:rsid w:val="00F34478"/>
    <w:rsid w:val="00F40F86"/>
    <w:rsid w:val="00F54958"/>
    <w:rsid w:val="00F6390E"/>
    <w:rsid w:val="00F926BB"/>
    <w:rsid w:val="00FA194E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2018-10-29T13:43:00Z</dcterms:created>
  <dcterms:modified xsi:type="dcterms:W3CDTF">2020-03-10T09:17:00Z</dcterms:modified>
</cp:coreProperties>
</file>